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65" w:rsidRPr="00DA2D5C" w:rsidRDefault="00B45BBE" w:rsidP="00B45BBE">
      <w:pPr>
        <w:shd w:val="clear" w:color="auto" w:fill="FFFFFF"/>
        <w:tabs>
          <w:tab w:val="num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25920" cy="9363075"/>
            <wp:effectExtent l="19050" t="0" r="3480" b="0"/>
            <wp:docPr id="1" name="Рисунок 1" descr="C:\Documents and Settings\админя\Рабочий стол\положения 2\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я\Рабочий стол\положения 2\18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93" cy="9366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165" w:rsidRPr="00DA2D5C" w:rsidRDefault="00B26165" w:rsidP="00DA2D5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6165" w:rsidRPr="00DA2D5C" w:rsidRDefault="00B26165" w:rsidP="00DA2D5C">
      <w:pPr>
        <w:numPr>
          <w:ilvl w:val="1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D5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почты отправляет документ адресату, указывает дату и время отправки в журнале регистрации электронной почты. После отправки электронная копия па дискете возвращается исполнителю.</w:t>
      </w:r>
    </w:p>
    <w:p w:rsidR="00B26165" w:rsidRPr="00DA2D5C" w:rsidRDefault="00B26165" w:rsidP="00DA2D5C">
      <w:pPr>
        <w:numPr>
          <w:ilvl w:val="1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D5C">
        <w:rPr>
          <w:rFonts w:ascii="Times New Roman" w:hAnsi="Times New Roman" w:cs="Times New Roman"/>
          <w:color w:val="000000"/>
          <w:sz w:val="24"/>
          <w:szCs w:val="24"/>
        </w:rPr>
        <w:t>После   получения   уведомления   о   получении   документа   оператор электронной почты указывает в журнале регистрации электронной почты дату, время, фамилию должностного лица, подтвердившего получение.</w:t>
      </w:r>
    </w:p>
    <w:p w:rsidR="00B26165" w:rsidRPr="00DA2D5C" w:rsidRDefault="00B26165" w:rsidP="00DA2D5C">
      <w:pPr>
        <w:numPr>
          <w:ilvl w:val="1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D5C">
        <w:rPr>
          <w:rFonts w:ascii="Times New Roman" w:hAnsi="Times New Roman" w:cs="Times New Roman"/>
          <w:color w:val="000000"/>
          <w:sz w:val="24"/>
          <w:szCs w:val="24"/>
        </w:rPr>
        <w:t>Переданная электронная копия документа в течение месяца хранится на жестком диске компьютера, с которого передали информацию.</w:t>
      </w:r>
    </w:p>
    <w:p w:rsidR="00B26165" w:rsidRPr="00DA2D5C" w:rsidRDefault="00B26165" w:rsidP="00DA2D5C">
      <w:pPr>
        <w:numPr>
          <w:ilvl w:val="1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D5C">
        <w:rPr>
          <w:rFonts w:ascii="Times New Roman" w:hAnsi="Times New Roman" w:cs="Times New Roman"/>
          <w:color w:val="000000"/>
          <w:sz w:val="24"/>
          <w:szCs w:val="24"/>
        </w:rPr>
        <w:t>При отправлении файлов с сопроводительным письмом, подписанным должностным   лицом,   оно  регистрируется   в   секретариате   и   вместе  с файлами передается адресату.</w:t>
      </w:r>
    </w:p>
    <w:p w:rsidR="00B26165" w:rsidRPr="00DA2D5C" w:rsidRDefault="00B26165" w:rsidP="00DA2D5C">
      <w:pPr>
        <w:numPr>
          <w:ilvl w:val="1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D5C">
        <w:rPr>
          <w:rFonts w:ascii="Times New Roman" w:hAnsi="Times New Roman" w:cs="Times New Roman"/>
          <w:color w:val="000000"/>
          <w:sz w:val="24"/>
          <w:szCs w:val="24"/>
        </w:rPr>
        <w:t>При получении электронного сообщения оператор:</w:t>
      </w:r>
    </w:p>
    <w:p w:rsidR="00B26165" w:rsidRPr="00DA2D5C" w:rsidRDefault="00B26165" w:rsidP="00DA2D5C">
      <w:pPr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D5C">
        <w:rPr>
          <w:rFonts w:ascii="Times New Roman" w:hAnsi="Times New Roman" w:cs="Times New Roman"/>
          <w:color w:val="000000"/>
          <w:sz w:val="24"/>
          <w:szCs w:val="24"/>
        </w:rPr>
        <w:t>распечатывает электронную копию на бумагу в 1 экз., регистрирует в журнале регистрации электронной почты; передает копию документа на бумажной основе в приемную начальника управления образования;</w:t>
      </w:r>
    </w:p>
    <w:p w:rsidR="00B26165" w:rsidRPr="00DA2D5C" w:rsidRDefault="00B26165" w:rsidP="00DA2D5C">
      <w:pPr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D5C">
        <w:rPr>
          <w:rFonts w:ascii="Times New Roman" w:hAnsi="Times New Roman" w:cs="Times New Roman"/>
          <w:color w:val="000000"/>
          <w:sz w:val="24"/>
          <w:szCs w:val="24"/>
        </w:rPr>
        <w:t>передает уведомление отправителю о получении документа. В случае невозможности распечатывания документа уведомляет об этом отправителя.</w:t>
      </w:r>
    </w:p>
    <w:p w:rsidR="00B26165" w:rsidRPr="00DA2D5C" w:rsidRDefault="00B26165" w:rsidP="00DA2D5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D5C">
        <w:rPr>
          <w:rFonts w:ascii="Times New Roman" w:hAnsi="Times New Roman" w:cs="Times New Roman"/>
          <w:color w:val="000000"/>
          <w:sz w:val="24"/>
          <w:szCs w:val="24"/>
        </w:rPr>
        <w:t>•  после  распечатывания  бумажной  копии  электронная  информация  на        жестком диске компьютера сохраняется в течение месяца.</w:t>
      </w:r>
    </w:p>
    <w:p w:rsidR="00B26165" w:rsidRPr="00DA2D5C" w:rsidRDefault="00B26165" w:rsidP="00DA2D5C">
      <w:pPr>
        <w:numPr>
          <w:ilvl w:val="1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D5C">
        <w:rPr>
          <w:rFonts w:ascii="Times New Roman" w:hAnsi="Times New Roman" w:cs="Times New Roman"/>
          <w:color w:val="000000"/>
          <w:sz w:val="24"/>
          <w:szCs w:val="24"/>
        </w:rPr>
        <w:t>Передаваемая и принимаемая по электронной почте корреспонденция регистрируется в журнале. В журналах регистрации корреспонденции, получаемой по электронной почте, рекомендуется указывать:</w:t>
      </w:r>
    </w:p>
    <w:p w:rsidR="00B26165" w:rsidRPr="00DA2D5C" w:rsidRDefault="00B26165" w:rsidP="00DA2D5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6165" w:rsidRPr="00DA2D5C" w:rsidRDefault="00B26165" w:rsidP="00DA2D5C">
      <w:pPr>
        <w:shd w:val="clear" w:color="auto" w:fill="FFFFFF"/>
        <w:tabs>
          <w:tab w:val="num" w:pos="0"/>
          <w:tab w:val="left" w:pos="78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2D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Журнал входящей корреспонденции: </w:t>
      </w:r>
    </w:p>
    <w:p w:rsidR="00B26165" w:rsidRPr="00DA2D5C" w:rsidRDefault="00B26165" w:rsidP="00DA2D5C">
      <w:pPr>
        <w:shd w:val="clear" w:color="auto" w:fill="FFFFFF"/>
        <w:tabs>
          <w:tab w:val="num" w:pos="0"/>
          <w:tab w:val="left" w:pos="78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D5C">
        <w:rPr>
          <w:rFonts w:ascii="Times New Roman" w:hAnsi="Times New Roman" w:cs="Times New Roman"/>
          <w:color w:val="000000"/>
          <w:sz w:val="24"/>
          <w:szCs w:val="24"/>
        </w:rPr>
        <w:t>-   дата, время получения;</w:t>
      </w:r>
    </w:p>
    <w:p w:rsidR="00B26165" w:rsidRPr="00DA2D5C" w:rsidRDefault="00B26165" w:rsidP="00DA2D5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D5C">
        <w:rPr>
          <w:rFonts w:ascii="Times New Roman" w:hAnsi="Times New Roman" w:cs="Times New Roman"/>
          <w:color w:val="000000"/>
          <w:sz w:val="24"/>
          <w:szCs w:val="24"/>
        </w:rPr>
        <w:t>-   входящий номер;</w:t>
      </w:r>
    </w:p>
    <w:p w:rsidR="00B26165" w:rsidRPr="00DA2D5C" w:rsidRDefault="00B26165" w:rsidP="00DA2D5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D5C">
        <w:rPr>
          <w:rFonts w:ascii="Times New Roman" w:hAnsi="Times New Roman" w:cs="Times New Roman"/>
          <w:color w:val="000000"/>
          <w:sz w:val="24"/>
          <w:szCs w:val="24"/>
        </w:rPr>
        <w:t>-   автор-отправитель;</w:t>
      </w:r>
    </w:p>
    <w:p w:rsidR="00B26165" w:rsidRPr="00DA2D5C" w:rsidRDefault="00B26165" w:rsidP="00DA2D5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D5C">
        <w:rPr>
          <w:rFonts w:ascii="Times New Roman" w:hAnsi="Times New Roman" w:cs="Times New Roman"/>
          <w:color w:val="000000"/>
          <w:sz w:val="24"/>
          <w:szCs w:val="24"/>
        </w:rPr>
        <w:t>-   адресат-получатель;</w:t>
      </w:r>
    </w:p>
    <w:p w:rsidR="00B26165" w:rsidRPr="00DA2D5C" w:rsidRDefault="00B26165" w:rsidP="00DA2D5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D5C">
        <w:rPr>
          <w:rFonts w:ascii="Times New Roman" w:hAnsi="Times New Roman" w:cs="Times New Roman"/>
          <w:color w:val="000000"/>
          <w:sz w:val="24"/>
          <w:szCs w:val="24"/>
        </w:rPr>
        <w:t>-   краткое содержание;</w:t>
      </w:r>
    </w:p>
    <w:p w:rsidR="00B26165" w:rsidRPr="00DA2D5C" w:rsidRDefault="00B26165" w:rsidP="00DA2D5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D5C">
        <w:rPr>
          <w:rFonts w:ascii="Times New Roman" w:hAnsi="Times New Roman" w:cs="Times New Roman"/>
          <w:color w:val="000000"/>
          <w:sz w:val="24"/>
          <w:szCs w:val="24"/>
        </w:rPr>
        <w:t>-   имя файла-документа;</w:t>
      </w:r>
    </w:p>
    <w:p w:rsidR="00B26165" w:rsidRPr="00DA2D5C" w:rsidRDefault="00B26165" w:rsidP="00DA2D5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D5C">
        <w:rPr>
          <w:rFonts w:ascii="Times New Roman" w:hAnsi="Times New Roman" w:cs="Times New Roman"/>
          <w:color w:val="000000"/>
          <w:sz w:val="24"/>
          <w:szCs w:val="24"/>
        </w:rPr>
        <w:t xml:space="preserve">-   фамилия, инициалы оператора. </w:t>
      </w:r>
    </w:p>
    <w:p w:rsidR="00B26165" w:rsidRPr="00DA2D5C" w:rsidRDefault="00B26165" w:rsidP="00DA2D5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6165" w:rsidRPr="00DA2D5C" w:rsidRDefault="00B26165" w:rsidP="00DA2D5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2D5C">
        <w:rPr>
          <w:rFonts w:ascii="Times New Roman" w:hAnsi="Times New Roman" w:cs="Times New Roman"/>
          <w:b/>
          <w:color w:val="000000"/>
          <w:sz w:val="24"/>
          <w:szCs w:val="24"/>
        </w:rPr>
        <w:t>Журнал исходящей корреспонденции:</w:t>
      </w:r>
    </w:p>
    <w:p w:rsidR="00B26165" w:rsidRPr="00DA2D5C" w:rsidRDefault="00B26165" w:rsidP="00DA2D5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D5C">
        <w:rPr>
          <w:rFonts w:ascii="Times New Roman" w:hAnsi="Times New Roman" w:cs="Times New Roman"/>
          <w:color w:val="000000"/>
          <w:sz w:val="24"/>
          <w:szCs w:val="24"/>
        </w:rPr>
        <w:t>-   дата, время получения;</w:t>
      </w:r>
    </w:p>
    <w:p w:rsidR="00B26165" w:rsidRPr="00DA2D5C" w:rsidRDefault="00B26165" w:rsidP="00DA2D5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D5C">
        <w:rPr>
          <w:rFonts w:ascii="Times New Roman" w:hAnsi="Times New Roman" w:cs="Times New Roman"/>
          <w:color w:val="000000"/>
          <w:sz w:val="24"/>
          <w:szCs w:val="24"/>
        </w:rPr>
        <w:t>-   входящий номер;</w:t>
      </w:r>
    </w:p>
    <w:p w:rsidR="00B26165" w:rsidRPr="00DA2D5C" w:rsidRDefault="00B26165" w:rsidP="00DA2D5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D5C">
        <w:rPr>
          <w:rFonts w:ascii="Times New Roman" w:hAnsi="Times New Roman" w:cs="Times New Roman"/>
          <w:color w:val="000000"/>
          <w:sz w:val="24"/>
          <w:szCs w:val="24"/>
        </w:rPr>
        <w:t>-   автор-отправитель;</w:t>
      </w:r>
    </w:p>
    <w:p w:rsidR="00B26165" w:rsidRPr="00DA2D5C" w:rsidRDefault="00B26165" w:rsidP="00DA2D5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D5C">
        <w:rPr>
          <w:rFonts w:ascii="Times New Roman" w:hAnsi="Times New Roman" w:cs="Times New Roman"/>
          <w:color w:val="000000"/>
          <w:sz w:val="24"/>
          <w:szCs w:val="24"/>
        </w:rPr>
        <w:t>-   адресат-получатель;</w:t>
      </w:r>
    </w:p>
    <w:p w:rsidR="00B26165" w:rsidRPr="00DA2D5C" w:rsidRDefault="00B26165" w:rsidP="00DA2D5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D5C">
        <w:rPr>
          <w:rFonts w:ascii="Times New Roman" w:hAnsi="Times New Roman" w:cs="Times New Roman"/>
          <w:color w:val="000000"/>
          <w:sz w:val="24"/>
          <w:szCs w:val="24"/>
        </w:rPr>
        <w:t>-   краткое содержание;</w:t>
      </w:r>
    </w:p>
    <w:p w:rsidR="00B26165" w:rsidRPr="00DA2D5C" w:rsidRDefault="00B26165" w:rsidP="00DA2D5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D5C">
        <w:rPr>
          <w:rFonts w:ascii="Times New Roman" w:hAnsi="Times New Roman" w:cs="Times New Roman"/>
          <w:color w:val="000000"/>
          <w:sz w:val="24"/>
          <w:szCs w:val="24"/>
        </w:rPr>
        <w:t>-   имя файла-документа;</w:t>
      </w:r>
    </w:p>
    <w:p w:rsidR="00B26165" w:rsidRPr="00DA2D5C" w:rsidRDefault="00B26165" w:rsidP="00DA2D5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D5C">
        <w:rPr>
          <w:rFonts w:ascii="Times New Roman" w:hAnsi="Times New Roman" w:cs="Times New Roman"/>
          <w:color w:val="000000"/>
          <w:sz w:val="24"/>
          <w:szCs w:val="24"/>
        </w:rPr>
        <w:t>-  фамилия, инициалы оператора;</w:t>
      </w:r>
    </w:p>
    <w:p w:rsidR="00B26165" w:rsidRPr="00DA2D5C" w:rsidRDefault="00B26165" w:rsidP="00DA2D5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D5C">
        <w:rPr>
          <w:rFonts w:ascii="Times New Roman" w:hAnsi="Times New Roman" w:cs="Times New Roman"/>
          <w:color w:val="000000"/>
          <w:sz w:val="24"/>
          <w:szCs w:val="24"/>
        </w:rPr>
        <w:t xml:space="preserve"> -  дата,  время,  фамилия  и  инициалы лица,  </w:t>
      </w:r>
    </w:p>
    <w:p w:rsidR="00B26165" w:rsidRPr="00DA2D5C" w:rsidRDefault="00DA2D5C" w:rsidP="00DA2D5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26165" w:rsidRPr="00DA2D5C">
        <w:rPr>
          <w:rFonts w:ascii="Times New Roman" w:hAnsi="Times New Roman" w:cs="Times New Roman"/>
          <w:color w:val="000000"/>
          <w:sz w:val="24"/>
          <w:szCs w:val="24"/>
        </w:rPr>
        <w:t xml:space="preserve">   подтвердившего получение.</w:t>
      </w:r>
    </w:p>
    <w:p w:rsidR="00DB239D" w:rsidRPr="00DA2D5C" w:rsidRDefault="00DB239D" w:rsidP="00DA2D5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B239D" w:rsidRPr="00DA2D5C" w:rsidSect="00D6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935"/>
    <w:multiLevelType w:val="hybridMultilevel"/>
    <w:tmpl w:val="400EC2B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34AE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1B23B9"/>
    <w:multiLevelType w:val="hybridMultilevel"/>
    <w:tmpl w:val="5DB8F3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B9D0A72"/>
    <w:multiLevelType w:val="multilevel"/>
    <w:tmpl w:val="245E8D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%5%1.%2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2CEA5A86"/>
    <w:multiLevelType w:val="multilevel"/>
    <w:tmpl w:val="6E46D9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  <w:color w:val="000000"/>
      </w:rPr>
    </w:lvl>
  </w:abstractNum>
  <w:abstractNum w:abstractNumId="4">
    <w:nsid w:val="347D5BA3"/>
    <w:multiLevelType w:val="hybridMultilevel"/>
    <w:tmpl w:val="6BECA1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CB60495"/>
    <w:multiLevelType w:val="multilevel"/>
    <w:tmpl w:val="12AA80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6165"/>
    <w:rsid w:val="008B1942"/>
    <w:rsid w:val="00B26165"/>
    <w:rsid w:val="00B45BBE"/>
    <w:rsid w:val="00D60814"/>
    <w:rsid w:val="00DA2D5C"/>
    <w:rsid w:val="00DB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D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1621</Characters>
  <Application>Microsoft Office Word</Application>
  <DocSecurity>0</DocSecurity>
  <Lines>13</Lines>
  <Paragraphs>3</Paragraphs>
  <ScaleCrop>false</ScaleCrop>
  <Company>mou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админя</dc:creator>
  <cp:keywords/>
  <dc:description/>
  <cp:lastModifiedBy>админя</cp:lastModifiedBy>
  <cp:revision>5</cp:revision>
  <cp:lastPrinted>2013-01-07T12:29:00Z</cp:lastPrinted>
  <dcterms:created xsi:type="dcterms:W3CDTF">2012-11-30T03:49:00Z</dcterms:created>
  <dcterms:modified xsi:type="dcterms:W3CDTF">2015-03-05T04:21:00Z</dcterms:modified>
</cp:coreProperties>
</file>